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pPr w:leftFromText="180" w:rightFromText="180" w:vertAnchor="text" w:horzAnchor="margin" w:tblpY="957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5"/>
      </w:tblGrid>
      <w:tr w:rsidR="00EB3017" w:rsidRPr="009F368A" w:rsidTr="00C95FEA">
        <w:tc>
          <w:tcPr>
            <w:tcW w:w="959" w:type="dxa"/>
          </w:tcPr>
          <w:p w:rsidR="00EB3017" w:rsidRPr="009F368A" w:rsidRDefault="00EB3017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9" w:type="dxa"/>
          </w:tcPr>
          <w:p w:rsidR="00EB3017" w:rsidRPr="009F368A" w:rsidRDefault="00EB3017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4" w:type="dxa"/>
          </w:tcPr>
          <w:p w:rsidR="00EB3017" w:rsidRPr="009F368A" w:rsidRDefault="00EB3017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выбытия</w:t>
            </w:r>
          </w:p>
        </w:tc>
        <w:tc>
          <w:tcPr>
            <w:tcW w:w="1915" w:type="dxa"/>
          </w:tcPr>
          <w:p w:rsidR="00EB3017" w:rsidRPr="009F368A" w:rsidRDefault="00EB3017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EB3017" w:rsidTr="00C95FEA">
        <w:trPr>
          <w:trHeight w:val="264"/>
        </w:trPr>
        <w:tc>
          <w:tcPr>
            <w:tcW w:w="959" w:type="dxa"/>
          </w:tcPr>
          <w:p w:rsidR="00EB3017" w:rsidRDefault="00EB3017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EB3017" w:rsidRDefault="00E239C1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F85524">
              <w:rPr>
                <w:rFonts w:ascii="Times New Roman" w:hAnsi="Times New Roman" w:cs="Times New Roman"/>
              </w:rPr>
              <w:t>.</w:t>
            </w:r>
            <w:r w:rsidR="009B5D5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="00F8552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EB3017" w:rsidRDefault="00E239C1" w:rsidP="00C95FEA">
            <w:r>
              <w:rPr>
                <w:rFonts w:ascii="Times New Roman" w:hAnsi="Times New Roman" w:cs="Times New Roman"/>
              </w:rPr>
              <w:t>09.01.2025</w:t>
            </w:r>
          </w:p>
        </w:tc>
        <w:tc>
          <w:tcPr>
            <w:tcW w:w="1915" w:type="dxa"/>
          </w:tcPr>
          <w:p w:rsidR="00EB3017" w:rsidRDefault="009B5D5B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</w:t>
            </w:r>
            <w:r w:rsidR="00EB301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3017" w:rsidTr="00C95FEA">
        <w:trPr>
          <w:trHeight w:val="264"/>
        </w:trPr>
        <w:tc>
          <w:tcPr>
            <w:tcW w:w="959" w:type="dxa"/>
          </w:tcPr>
          <w:p w:rsidR="00EB3017" w:rsidRDefault="00EB3017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:rsidR="00EB3017" w:rsidRDefault="00EB3017" w:rsidP="00C95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EB3017" w:rsidRDefault="00EB3017" w:rsidP="00C95FEA"/>
        </w:tc>
        <w:tc>
          <w:tcPr>
            <w:tcW w:w="1915" w:type="dxa"/>
          </w:tcPr>
          <w:p w:rsidR="00EB3017" w:rsidRDefault="00EB3017" w:rsidP="00C95FEA">
            <w:pPr>
              <w:rPr>
                <w:rFonts w:ascii="Times New Roman" w:hAnsi="Times New Roman" w:cs="Times New Roman"/>
              </w:rPr>
            </w:pPr>
          </w:p>
        </w:tc>
      </w:tr>
    </w:tbl>
    <w:p w:rsidR="00EB3017" w:rsidRDefault="00EB3017" w:rsidP="00EB3017">
      <w:pPr>
        <w:rPr>
          <w:rFonts w:ascii="Times New Roman" w:hAnsi="Times New Roman" w:cs="Times New Roman"/>
        </w:rPr>
      </w:pPr>
      <w:r w:rsidRPr="009F368A">
        <w:rPr>
          <w:rFonts w:ascii="Times New Roman" w:hAnsi="Times New Roman" w:cs="Times New Roman"/>
        </w:rPr>
        <w:t xml:space="preserve">Приказ № </w:t>
      </w:r>
      <w:r w:rsidR="00E239C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-В о/д от </w:t>
      </w:r>
      <w:r w:rsidR="00E239C1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>.</w:t>
      </w:r>
      <w:r w:rsidR="00E239C1">
        <w:rPr>
          <w:rFonts w:ascii="Times New Roman" w:hAnsi="Times New Roman" w:cs="Times New Roman"/>
        </w:rPr>
        <w:t>0</w:t>
      </w:r>
      <w:r w:rsidR="009B5D5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.202</w:t>
      </w:r>
      <w:r w:rsidR="00E239C1">
        <w:rPr>
          <w:rFonts w:ascii="Times New Roman" w:hAnsi="Times New Roman" w:cs="Times New Roman"/>
        </w:rPr>
        <w:t>5</w:t>
      </w:r>
      <w:r w:rsidRPr="009F368A">
        <w:rPr>
          <w:rFonts w:ascii="Times New Roman" w:hAnsi="Times New Roman" w:cs="Times New Roman"/>
        </w:rPr>
        <w:t xml:space="preserve"> г.</w:t>
      </w:r>
    </w:p>
    <w:p w:rsidR="009B3D78" w:rsidRDefault="009B3D78"/>
    <w:sectPr w:rsidR="009B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17"/>
    <w:rsid w:val="009B3D78"/>
    <w:rsid w:val="009B5D5B"/>
    <w:rsid w:val="00C10C3A"/>
    <w:rsid w:val="00E239C1"/>
    <w:rsid w:val="00EA1355"/>
    <w:rsid w:val="00EB3017"/>
    <w:rsid w:val="00F8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677C"/>
  <w15:chartTrackingRefBased/>
  <w15:docId w15:val="{51388345-CA5D-468A-A2EC-2B647034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017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B301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01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01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01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01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01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01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01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01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01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30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301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3017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3017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30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30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30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30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30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B3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01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B3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301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B30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301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EB301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301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B3017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EB3017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EB30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155</dc:creator>
  <cp:keywords/>
  <dc:description/>
  <cp:lastModifiedBy>МДОУ 155</cp:lastModifiedBy>
  <cp:revision>2</cp:revision>
  <dcterms:created xsi:type="dcterms:W3CDTF">2025-01-21T08:32:00Z</dcterms:created>
  <dcterms:modified xsi:type="dcterms:W3CDTF">2025-01-21T08:32:00Z</dcterms:modified>
</cp:coreProperties>
</file>